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9CCF" w14:textId="77777777" w:rsidR="00856B49" w:rsidRPr="00856B49" w:rsidRDefault="00856B49" w:rsidP="00856B49">
      <w:pPr>
        <w:pStyle w:val="Kategorie"/>
        <w:spacing w:before="0" w:after="240"/>
        <w:rPr>
          <w:rFonts w:cs="Arial"/>
        </w:rPr>
      </w:pPr>
      <w:r>
        <w:t>Tareas</w:t>
      </w:r>
    </w:p>
    <w:p w14:paraId="4DAD9753" w14:textId="77777777" w:rsidR="00856B49" w:rsidRPr="00856B49" w:rsidRDefault="00856B49" w:rsidP="00856B49">
      <w:pPr>
        <w:pStyle w:val="berschrift1"/>
        <w:rPr>
          <w:rFonts w:cs="Arial"/>
        </w:rPr>
      </w:pPr>
      <w:r>
        <w:t>Generar y trabajar con presión negativa</w:t>
      </w:r>
    </w:p>
    <w:p w14:paraId="17933B2C" w14:textId="77777777" w:rsidR="00856B49" w:rsidRPr="00856B49" w:rsidRDefault="00856B49" w:rsidP="00856B49">
      <w:pPr>
        <w:pStyle w:val="berschrift2"/>
        <w:rPr>
          <w:rFonts w:cs="Arial"/>
        </w:rPr>
      </w:pPr>
      <w:r>
        <w:t>Tarea de construcción</w:t>
      </w:r>
    </w:p>
    <w:p w14:paraId="0651CFAB" w14:textId="77777777" w:rsidR="00856B49" w:rsidRPr="00856B49" w:rsidRDefault="00856B49" w:rsidP="00856B4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Prueba preliminar: En un montaje libre, conecta la ventosa mediante una manguera a la conexión en la base de un cilindro de simple efecto. Haz que alguien extraiga el pistón del cilindro y sostén una pieza plana pequeña debajo de la ventosa. Puedes sujetar la pieza por un tiempo hasta que haya ingresado tanto aire por las fugas en la ventosa y el cilindro que la presión negativa ya no sea suficiente.</w:t>
      </w:r>
    </w:p>
    <w:p w14:paraId="0B988DF1" w14:textId="79ABF2FC" w:rsidR="00856B49" w:rsidRPr="00856B49" w:rsidRDefault="00856B49" w:rsidP="00856B4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Monta el modelo de manipulador de presión negativa como indica el manual de instrucciones.</w:t>
      </w:r>
    </w:p>
    <w:p w14:paraId="768A2094" w14:textId="77777777" w:rsidR="00856B49" w:rsidRPr="00856B49" w:rsidRDefault="00856B49" w:rsidP="00856B49">
      <w:pPr>
        <w:pStyle w:val="berschrift2"/>
        <w:rPr>
          <w:rFonts w:cs="Arial"/>
        </w:rPr>
      </w:pPr>
      <w:r>
        <w:t>Tarea temática</w:t>
      </w:r>
    </w:p>
    <w:p w14:paraId="2C10B94A" w14:textId="77777777" w:rsidR="00856B49" w:rsidRPr="00856B49" w:rsidRDefault="00856B49" w:rsidP="00856B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¿Cuánto tiempo puede sujetar la ventosa una pequeña pieza?</w:t>
      </w:r>
    </w:p>
    <w:p w14:paraId="18A1188A" w14:textId="77777777" w:rsidR="00856B49" w:rsidRPr="00856B49" w:rsidRDefault="00856B49" w:rsidP="00856B49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Intenta que se sujeten piezas de diferente peso. ¿Qué es lo más pesado que puede sujetarse?</w:t>
      </w:r>
    </w:p>
    <w:p w14:paraId="773712A3" w14:textId="77777777" w:rsidR="00856B49" w:rsidRPr="00856B49" w:rsidRDefault="00856B49" w:rsidP="00856B49">
      <w:pPr>
        <w:pStyle w:val="berschrift2"/>
        <w:rPr>
          <w:rFonts w:cs="Arial"/>
        </w:rPr>
      </w:pPr>
      <w:r>
        <w:t>Tarea experimental</w:t>
      </w:r>
    </w:p>
    <w:p w14:paraId="16D2F360" w14:textId="77777777" w:rsidR="00856B49" w:rsidRPr="00856B49" w:rsidRDefault="00856B49" w:rsidP="00856B49">
      <w:pPr>
        <w:rPr>
          <w:rFonts w:ascii="Arial" w:hAnsi="Arial" w:cs="Arial"/>
        </w:rPr>
      </w:pPr>
      <w:r>
        <w:rPr>
          <w:rFonts w:ascii="Arial" w:hAnsi="Arial"/>
        </w:rPr>
        <w:t>Nota: Estas tareas son opcionales y pueden demandar mucho tiempo.</w:t>
      </w:r>
    </w:p>
    <w:p w14:paraId="35CF5C9A" w14:textId="77777777" w:rsidR="00856B49" w:rsidRPr="00856B49" w:rsidRDefault="00856B49" w:rsidP="00856B4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/>
        </w:rPr>
        <w:t>Intenta hacer que la ventosa se mueva utilizando el resto de los componentes disponibles.</w:t>
      </w:r>
    </w:p>
    <w:p w14:paraId="6F2058A8" w14:textId="77777777" w:rsidR="00856B49" w:rsidRPr="00856B49" w:rsidRDefault="00856B49" w:rsidP="00856B4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/>
        </w:rPr>
        <w:t>Intenta generar el movimiento mediante la válvula manual y el cilindro neumático.</w:t>
      </w:r>
    </w:p>
    <w:p w14:paraId="46F627A2" w14:textId="77777777" w:rsidR="00856B49" w:rsidRPr="00856B49" w:rsidRDefault="00856B49" w:rsidP="00856B49">
      <w:pPr>
        <w:rPr>
          <w:rFonts w:ascii="Arial" w:hAnsi="Arial" w:cs="Arial"/>
        </w:rPr>
      </w:pPr>
      <w:r>
        <w:rPr>
          <w:rFonts w:ascii="Arial" w:hAnsi="Arial"/>
        </w:rPr>
        <w:t>Sugerencias sobre cómo podría realizarse el movimiento:</w:t>
      </w:r>
    </w:p>
    <w:p w14:paraId="6C5B3C67" w14:textId="77777777" w:rsidR="00856B49" w:rsidRPr="00856B49" w:rsidRDefault="00856B49" w:rsidP="00856B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Desplazamiento a lo largo de un eje u otra guía.</w:t>
      </w:r>
    </w:p>
    <w:p w14:paraId="0329315C" w14:textId="77777777" w:rsidR="00856B49" w:rsidRPr="00856B49" w:rsidRDefault="00856B49" w:rsidP="00856B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Giro mediante el montaje de un componente giratorio. Este puede estar en posición horizontal o vertical; otras variantes son posibles mediante la colocación de la ventosa en distintas direcciones.</w:t>
      </w:r>
    </w:p>
    <w:p w14:paraId="5E57464D" w14:textId="77777777" w:rsidR="00856B49" w:rsidRPr="00856B49" w:rsidRDefault="00856B49" w:rsidP="00856B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Un «mecanismo articulado paralelo» con las ventajas de que la ventosa siempre apunta hacia abajo y con un único movimiento pueden lograrse tanto la elevación como el desplazamiento.</w:t>
      </w:r>
    </w:p>
    <w:p w14:paraId="5530D46F" w14:textId="77777777" w:rsidR="00856B49" w:rsidRPr="00856B49" w:rsidRDefault="00856B49" w:rsidP="00856B49">
      <w:pPr>
        <w:pStyle w:val="Listenabsatz"/>
        <w:rPr>
          <w:rFonts w:ascii="Arial" w:hAnsi="Arial" w:cs="Arial"/>
        </w:rPr>
      </w:pPr>
    </w:p>
    <w:p w14:paraId="4D529CB6" w14:textId="77777777" w:rsidR="00856B49" w:rsidRPr="00856B49" w:rsidRDefault="00856B49" w:rsidP="00856B49">
      <w:pPr>
        <w:spacing w:after="0"/>
        <w:jc w:val="left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4A3FA0D" wp14:editId="01BCA7C8">
                <wp:simplePos x="0" y="0"/>
                <wp:positionH relativeFrom="column">
                  <wp:posOffset>528955</wp:posOffset>
                </wp:positionH>
                <wp:positionV relativeFrom="paragraph">
                  <wp:posOffset>47625</wp:posOffset>
                </wp:positionV>
                <wp:extent cx="4320000" cy="2519791"/>
                <wp:effectExtent l="0" t="0" r="4445" b="0"/>
                <wp:wrapNone/>
                <wp:docPr id="2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Rechteck 3"/>
                        <wps:cNvSpPr/>
                        <wps:spPr>
                          <a:xfrm>
                            <a:off x="257250" y="1748336"/>
                            <a:ext cx="3863490" cy="1000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 rot="2677115">
                            <a:off x="1981766" y="662176"/>
                            <a:ext cx="109569" cy="13529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/>
                        <wps:cNvSpPr/>
                        <wps:spPr>
                          <a:xfrm rot="2677115">
                            <a:off x="2672525" y="657413"/>
                            <a:ext cx="109569" cy="13529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2429569" y="833676"/>
                            <a:ext cx="790801" cy="1095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rapezoid 9"/>
                        <wps:cNvSpPr/>
                        <wps:spPr>
                          <a:xfrm flipV="1">
                            <a:off x="2677289" y="881315"/>
                            <a:ext cx="223901" cy="204846"/>
                          </a:xfrm>
                          <a:prstGeom prst="trapezoid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4" name="Gruppieren 14"/>
                        <wpg:cNvGrpSpPr/>
                        <wpg:grpSpPr>
                          <a:xfrm>
                            <a:off x="2300462" y="709814"/>
                            <a:ext cx="362054" cy="362054"/>
                            <a:chOff x="2905019" y="896352"/>
                            <a:chExt cx="457200" cy="457200"/>
                          </a:xfrm>
                        </wpg:grpSpPr>
                        <wps:wsp>
                          <wps:cNvPr id="12" name="Gerader Verbinder 12"/>
                          <wps:cNvCnPr/>
                          <wps:spPr>
                            <a:xfrm>
                              <a:off x="3133224" y="896352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rot="5400000">
                              <a:off x="3133619" y="896481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5" name="Gruppieren 15"/>
                        <wpg:cNvGrpSpPr/>
                        <wpg:grpSpPr>
                          <a:xfrm>
                            <a:off x="2985216" y="709814"/>
                            <a:ext cx="362054" cy="362054"/>
                            <a:chOff x="2905019" y="896352"/>
                            <a:chExt cx="457200" cy="457200"/>
                          </a:xfrm>
                        </wpg:grpSpPr>
                        <wps:wsp>
                          <wps:cNvPr id="16" name="Gerader Verbinder 16"/>
                          <wps:cNvCnPr/>
                          <wps:spPr>
                            <a:xfrm>
                              <a:off x="3133224" y="896352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r Verbinder 17"/>
                          <wps:cNvCnPr/>
                          <wps:spPr>
                            <a:xfrm rot="5400000">
                              <a:off x="3133619" y="896481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" name="Rechteck 24"/>
                        <wps:cNvSpPr/>
                        <wps:spPr>
                          <a:xfrm rot="18922885" flipH="1">
                            <a:off x="1102868" y="667425"/>
                            <a:ext cx="109569" cy="13529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 rot="18922885" flipH="1">
                            <a:off x="1793626" y="662662"/>
                            <a:ext cx="109569" cy="13529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 flipH="1">
                            <a:off x="650785" y="817936"/>
                            <a:ext cx="790801" cy="1095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rapezoid 27"/>
                        <wps:cNvSpPr/>
                        <wps:spPr>
                          <a:xfrm flipH="1" flipV="1">
                            <a:off x="898505" y="865575"/>
                            <a:ext cx="223901" cy="204846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" name="Gruppieren 28"/>
                        <wpg:cNvGrpSpPr/>
                        <wpg:grpSpPr>
                          <a:xfrm flipH="1">
                            <a:off x="521678" y="694075"/>
                            <a:ext cx="362054" cy="362054"/>
                            <a:chOff x="2905019" y="896352"/>
                            <a:chExt cx="457200" cy="457200"/>
                          </a:xfrm>
                        </wpg:grpSpPr>
                        <wps:wsp>
                          <wps:cNvPr id="29" name="Gerader Verbinder 29"/>
                          <wps:cNvCnPr/>
                          <wps:spPr>
                            <a:xfrm>
                              <a:off x="3133224" y="896352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Gerader Verbinder 30"/>
                          <wps:cNvCnPr/>
                          <wps:spPr>
                            <a:xfrm rot="5400000">
                              <a:off x="3133619" y="896481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1" name="Gruppieren 31"/>
                        <wpg:cNvGrpSpPr/>
                        <wpg:grpSpPr>
                          <a:xfrm flipH="1">
                            <a:off x="1206432" y="694075"/>
                            <a:ext cx="362054" cy="362054"/>
                            <a:chOff x="2905019" y="896352"/>
                            <a:chExt cx="457200" cy="457200"/>
                          </a:xfrm>
                        </wpg:grpSpPr>
                        <wps:wsp>
                          <wps:cNvPr id="32" name="Gerader Verbinder 32"/>
                          <wps:cNvCnPr/>
                          <wps:spPr>
                            <a:xfrm>
                              <a:off x="3133224" y="896352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r Verbinder 33"/>
                          <wps:cNvCnPr/>
                          <wps:spPr>
                            <a:xfrm rot="5400000">
                              <a:off x="3133619" y="896481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8" name="Gruppieren 18"/>
                        <wpg:cNvGrpSpPr/>
                        <wpg:grpSpPr>
                          <a:xfrm>
                            <a:off x="1411070" y="1609701"/>
                            <a:ext cx="362054" cy="362054"/>
                            <a:chOff x="2905019" y="896352"/>
                            <a:chExt cx="457200" cy="457200"/>
                          </a:xfrm>
                        </wpg:grpSpPr>
                        <wps:wsp>
                          <wps:cNvPr id="19" name="Gerader Verbinder 19"/>
                          <wps:cNvCnPr/>
                          <wps:spPr>
                            <a:xfrm>
                              <a:off x="3133224" y="896352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r Verbinder 20"/>
                          <wps:cNvCnPr/>
                          <wps:spPr>
                            <a:xfrm rot="5400000">
                              <a:off x="3133619" y="896481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1" name="Gruppieren 21"/>
                        <wpg:cNvGrpSpPr/>
                        <wpg:grpSpPr>
                          <a:xfrm>
                            <a:off x="2095824" y="1609701"/>
                            <a:ext cx="362054" cy="362054"/>
                            <a:chOff x="2905019" y="896352"/>
                            <a:chExt cx="457200" cy="457200"/>
                          </a:xfrm>
                        </wpg:grpSpPr>
                        <wps:wsp>
                          <wps:cNvPr id="22" name="Gerader Verbinder 22"/>
                          <wps:cNvCnPr/>
                          <wps:spPr>
                            <a:xfrm>
                              <a:off x="3133224" y="896352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Gerader Verbinder 23"/>
                          <wps:cNvCnPr/>
                          <wps:spPr>
                            <a:xfrm rot="5400000">
                              <a:off x="3133619" y="896481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5" name="Pfeil: gebogen 35"/>
                        <wps:cNvSpPr/>
                        <wps:spPr>
                          <a:xfrm flipH="1">
                            <a:off x="628829" y="23819"/>
                            <a:ext cx="1967475" cy="1710226"/>
                          </a:xfrm>
                          <a:prstGeom prst="circularArrow">
                            <a:avLst>
                              <a:gd name="adj1" fmla="val 1890"/>
                              <a:gd name="adj2" fmla="val 1120512"/>
                              <a:gd name="adj3" fmla="val 20041956"/>
                              <a:gd name="adj4" fmla="val 11396810"/>
                              <a:gd name="adj5" fmla="val 43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feil: gebogen 36"/>
                        <wps:cNvSpPr/>
                        <wps:spPr>
                          <a:xfrm flipH="1">
                            <a:off x="1291007" y="14291"/>
                            <a:ext cx="1967475" cy="1710226"/>
                          </a:xfrm>
                          <a:prstGeom prst="circularArrow">
                            <a:avLst>
                              <a:gd name="adj1" fmla="val 1890"/>
                              <a:gd name="adj2" fmla="val 1120512"/>
                              <a:gd name="adj3" fmla="val 20041956"/>
                              <a:gd name="adj4" fmla="val 11396810"/>
                              <a:gd name="adj5" fmla="val 432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7" name="Gruppieren 37"/>
                        <wpg:cNvGrpSpPr/>
                        <wpg:grpSpPr>
                          <a:xfrm>
                            <a:off x="288731" y="2067536"/>
                            <a:ext cx="362054" cy="362054"/>
                            <a:chOff x="2905019" y="896352"/>
                            <a:chExt cx="457200" cy="457200"/>
                          </a:xfrm>
                        </wpg:grpSpPr>
                        <wps:wsp>
                          <wps:cNvPr id="38" name="Gerader Verbinder 38"/>
                          <wps:cNvCnPr/>
                          <wps:spPr>
                            <a:xfrm>
                              <a:off x="3133224" y="896352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Gerader Verbinder 39"/>
                          <wps:cNvCnPr/>
                          <wps:spPr>
                            <a:xfrm rot="5400000">
                              <a:off x="3133619" y="896481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40" name="Textfeld 40"/>
                        <wps:cNvSpPr txBox="1"/>
                        <wps:spPr>
                          <a:xfrm>
                            <a:off x="648654" y="2119499"/>
                            <a:ext cx="2212362" cy="24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8D5633" w14:textId="77777777" w:rsidR="00856B49" w:rsidRDefault="00856B49" w:rsidP="00856B49">
                              <w:r>
                                <w:t>Ejes giratorios como en la barrera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2401" tIns="36200" rIns="72401" bIns="36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Legende: Linie 41"/>
                        <wps:cNvSpPr/>
                        <wps:spPr>
                          <a:xfrm>
                            <a:off x="3358447" y="276291"/>
                            <a:ext cx="899227" cy="285683"/>
                          </a:xfrm>
                          <a:prstGeom prst="borderCallout1">
                            <a:avLst>
                              <a:gd name="adj1" fmla="val 45417"/>
                              <a:gd name="adj2" fmla="val -225"/>
                              <a:gd name="adj3" fmla="val 237862"/>
                              <a:gd name="adj4" fmla="val -6386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057E5E" w14:textId="77777777" w:rsidR="00856B49" w:rsidRPr="00493663" w:rsidRDefault="00856B49" w:rsidP="00856B4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Ventosa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401" tIns="36200" rIns="72401" bIns="36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3FA0D" id="Zeichenbereich 2" o:spid="_x0000_s1026" editas="canvas" style="position:absolute;margin-left:41.65pt;margin-top:3.75pt;width:340.15pt;height:198.4pt;z-index:251658240;mso-width-relative:margin;mso-height-relative:margin" coordsize="43199,2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99;height:25196;visibility:visible;mso-wrap-style:square" filled="t">
                  <v:fill o:detectmouseclick="t"/>
                  <v:path o:connecttype="none"/>
                </v:shape>
                <v:rect id="Rechteck 3" o:spid="_x0000_s1028" style="position:absolute;left:2572;top:17483;width:38635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" fillcolor="#4472c4 [3204]" strokecolor="#1f3763 [1604]" strokeweight="1pt">
                  <v:textbox inset="2.01114mm,1.0056mm,2.01114mm,1.0056mm"/>
                </v:rect>
                <v:rect id="Rechteck 5" o:spid="_x0000_s1029" style="position:absolute;left:19817;top:6621;width:1096;height:13530;rotation:29241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" fillcolor="#4472c4 [3204]" strokecolor="#1f3763 [1604]" strokeweight="1pt">
                  <v:textbox inset="2.01114mm,1.0056mm,2.01114mm,1.0056mm"/>
                </v:rect>
                <v:rect id="Rechteck 8" o:spid="_x0000_s1030" style="position:absolute;left:26725;top:6574;width:1095;height:13529;rotation:29241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" fillcolor="#4472c4 [3204]" strokecolor="#1f3763 [1604]" strokeweight="1pt">
                  <v:textbox inset="2.01114mm,1.0056mm,2.01114mm,1.0056mm"/>
                </v:rect>
                <v:rect id="Rechteck 6" o:spid="_x0000_s1031" style="position:absolute;left:24295;top:8336;width:7908;height:1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" fillcolor="#4472c4 [3204]" strokecolor="#1f3763 [1604]" strokeweight="1pt">
                  <v:textbox inset="2.01114mm,1.0056mm,2.01114mm,1.0056mm"/>
                </v:rect>
                <v:shape id="Trapezoid 9" o:spid="_x0000_s1032" style="position:absolute;left:26772;top:8813;width:2239;height:2048;flip:y;visibility:visible;mso-wrap-style:square;v-text-anchor:middle" coordsize="223901,20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" path="m,204846l51212,,172690,r51211,204846l,204846xe" fillcolor="#d9e2f3 [660]" strokecolor="#1f3763 [1604]" strokeweight="1pt">
                  <v:stroke joinstyle="miter"/>
                  <v:path arrowok="t" o:connecttype="custom" o:connectlocs="0,204846;51212,0;172690,0;223901,204846;0,204846" o:connectangles="0,0,0,0,0"/>
                </v:shape>
                <v:group id="Gruppieren 14" o:spid="_x0000_s1033" style="position:absolute;left:23004;top:7098;width:3621;height:3620" coordorigin="29050,8963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Gerader Verbinder 12" o:spid="_x0000_s1034" style="position:absolute;visibility:visible;mso-wrap-style:square" from="31332,8963" to="31332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" strokecolor="black [3213]" strokeweight=".5pt">
                    <v:stroke dashstyle="dash" joinstyle="miter"/>
                  </v:line>
                  <v:line id="Gerader Verbinder 13" o:spid="_x0000_s1035" style="position:absolute;rotation:90;visibility:visible;mso-wrap-style:square" from="31336,8964" to="31336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" strokecolor="black [3213]" strokeweight=".5pt">
                    <v:stroke dashstyle="dash" joinstyle="miter"/>
                  </v:line>
                </v:group>
                <v:group id="Gruppieren 15" o:spid="_x0000_s1036" style="position:absolute;left:29852;top:7098;width:3620;height:3620" coordorigin="29050,8963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Gerader Verbinder 16" o:spid="_x0000_s1037" style="position:absolute;visibility:visible;mso-wrap-style:square" from="31332,8963" to="31332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" strokecolor="black [3213]" strokeweight=".5pt">
                    <v:stroke dashstyle="dash" joinstyle="miter"/>
                  </v:line>
                  <v:line id="Gerader Verbinder 17" o:spid="_x0000_s1038" style="position:absolute;rotation:90;visibility:visible;mso-wrap-style:square" from="31336,8964" to="31336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" strokecolor="black [3213]" strokeweight=".5pt">
                    <v:stroke dashstyle="dash" joinstyle="miter"/>
                  </v:line>
                </v:group>
                <v:rect id="Rechteck 24" o:spid="_x0000_s1039" style="position:absolute;left:11028;top:6674;width:1096;height:13529;rotation:292412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" fillcolor="#d9e2f3 [660]" strokecolor="#1f3763 [1604]" strokeweight="1pt">
                  <v:stroke dashstyle="1 1"/>
                  <v:textbox inset="2.01114mm,1.0056mm,2.01114mm,1.0056mm"/>
                </v:rect>
                <v:rect id="Rechteck 25" o:spid="_x0000_s1040" style="position:absolute;left:17936;top:6626;width:1095;height:13529;rotation:292412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" fillcolor="#d9e2f3 [660]" strokecolor="#1f3763 [1604]" strokeweight="1pt">
                  <v:stroke dashstyle="1 1"/>
                  <v:textbox inset="2.01114mm,1.0056mm,2.01114mm,1.0056mm"/>
                </v:rect>
                <v:rect id="Rechteck 26" o:spid="_x0000_s1041" style="position:absolute;left:6507;top:8179;width:7908;height:1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" fillcolor="#d9e2f3 [660]" strokecolor="#1f3763 [1604]" strokeweight="1pt">
                  <v:stroke dashstyle="1 1"/>
                  <v:textbox inset="2.01114mm,1.0056mm,2.01114mm,1.0056mm"/>
                </v:rect>
                <v:shape id="Trapezoid 27" o:spid="_x0000_s1042" style="position:absolute;left:8985;top:8655;width:2239;height:2049;flip:x y;visibility:visible;mso-wrap-style:square;v-text-anchor:middle" coordsize="223901,20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" path="m,204846l51212,,172690,r51211,204846l,204846xe" fillcolor="white [3212]" strokecolor="#1f3763 [1604]" strokeweight="1pt">
                  <v:stroke dashstyle="1 1" joinstyle="miter"/>
                  <v:path arrowok="t" o:connecttype="custom" o:connectlocs="0,204846;51212,0;172690,0;223901,204846;0,204846" o:connectangles="0,0,0,0,0"/>
                </v:shape>
                <v:group id="Gruppieren 28" o:spid="_x0000_s1043" style="position:absolute;left:5216;top:6940;width:3621;height:3621;flip:x" coordorigin="29050,8963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line id="Gerader Verbinder 29" o:spid="_x0000_s1044" style="position:absolute;visibility:visible;mso-wrap-style:square" from="31332,8963" to="31332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" strokecolor="black [3213]" strokeweight=".5pt">
                    <v:stroke dashstyle="dash" joinstyle="miter"/>
                  </v:line>
                  <v:line id="Gerader Verbinder 30" o:spid="_x0000_s1045" style="position:absolute;rotation:90;visibility:visible;mso-wrap-style:square" from="31336,8964" to="31336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" strokecolor="black [3213]" strokeweight=".5pt">
                    <v:stroke dashstyle="dash" joinstyle="miter"/>
                  </v:line>
                </v:group>
                <v:group id="Gruppieren 31" o:spid="_x0000_s1046" style="position:absolute;left:12064;top:6940;width:3620;height:3621;flip:x" coordorigin="29050,8963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<v:line id="Gerader Verbinder 32" o:spid="_x0000_s1047" style="position:absolute;visibility:visible;mso-wrap-style:square" from="31332,8963" to="31332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" strokecolor="black [3213]" strokeweight=".5pt">
                    <v:stroke dashstyle="dash" joinstyle="miter"/>
                  </v:line>
                  <v:line id="Gerader Verbinder 33" o:spid="_x0000_s1048" style="position:absolute;rotation:90;visibility:visible;mso-wrap-style:square" from="31336,8964" to="31336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" strokecolor="black [3213]" strokeweight=".5pt">
                    <v:stroke dashstyle="dash" joinstyle="miter"/>
                  </v:line>
                </v:group>
                <v:group id="Gruppieren 18" o:spid="_x0000_s1049" style="position:absolute;left:14110;top:16097;width:3621;height:3620" coordorigin="29050,8963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Gerader Verbinder 19" o:spid="_x0000_s1050" style="position:absolute;visibility:visible;mso-wrap-style:square" from="31332,8963" to="31332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" strokecolor="black [3213]" strokeweight=".5pt">
                    <v:stroke dashstyle="dash" joinstyle="miter"/>
                  </v:line>
                  <v:line id="Gerader Verbinder 20" o:spid="_x0000_s1051" style="position:absolute;rotation:90;visibility:visible;mso-wrap-style:square" from="31336,8964" to="31336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" strokecolor="black [3213]" strokeweight=".5pt">
                    <v:stroke dashstyle="dash" joinstyle="miter"/>
                  </v:line>
                </v:group>
                <v:group id="Gruppieren 21" o:spid="_x0000_s1052" style="position:absolute;left:20958;top:16097;width:3620;height:3620" coordorigin="29050,8963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Gerader Verbinder 22" o:spid="_x0000_s1053" style="position:absolute;visibility:visible;mso-wrap-style:square" from="31332,8963" to="31332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" strokecolor="black [3213]" strokeweight=".5pt">
                    <v:stroke dashstyle="dash" joinstyle="miter"/>
                  </v:line>
                  <v:line id="Gerader Verbinder 23" o:spid="_x0000_s1054" style="position:absolute;rotation:90;visibility:visible;mso-wrap-style:square" from="31336,8964" to="31336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" strokecolor="black [3213]" strokeweight=".5pt">
                    <v:stroke dashstyle="dash" joinstyle="miter"/>
                  </v:line>
                </v:group>
                <v:shape id="Pfeil: gebogen 35" o:spid="_x0000_s1055" style="position:absolute;left:6288;top:238;width:19675;height:17102;flip:x;visibility:visible;mso-wrap-style:square;v-text-anchor:middle" coordsize="1967475,171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" path="m76381,695989c156126,358817,478060,103729,874889,63282v372850,-38004,735446,121622,918002,404133l1848433,460307r35187,279653l1701797,479072r55454,-7097c1577709,206332,1230106,58253,874301,95836,493541,136055,185252,379834,108258,701580l76381,695989xe" fillcolor="white [3212]" strokecolor="black [3213]" strokeweight="1pt">
                  <v:stroke dashstyle="1 1" joinstyle="miter"/>
                  <v:path arrowok="t" o:connecttype="custom" o:connectlocs="76381,695989;874889,63282;1792891,467415;1848433,460307;1883620,739960;1701797,479072;1757251,471975;874301,95836;108258,701580;76381,695989" o:connectangles="0,0,0,0,0,0,0,0,0,0"/>
                </v:shape>
                <v:shape id="Pfeil: gebogen 36" o:spid="_x0000_s1056" style="position:absolute;left:12910;top:142;width:19674;height:17103;flip:x;visibility:visible;mso-wrap-style:square;v-text-anchor:middle" coordsize="1967475,1710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" path="m76381,695989c156126,358817,478060,103729,874889,63282v372850,-38004,735446,121622,918002,404133l1848433,460307r35187,279653l1701797,479072r55454,-7097c1577709,206332,1230106,58253,874301,95836,493541,136055,185252,379834,108258,701580l76381,695989xe" fillcolor="white [3212]" strokecolor="black [3213]" strokeweight="1pt">
                  <v:stroke dashstyle="1 1" joinstyle="miter"/>
                  <v:path arrowok="t" o:connecttype="custom" o:connectlocs="76381,695989;874889,63282;1792891,467415;1848433,460307;1883620,739960;1701797,479072;1757251,471975;874301,95836;108258,701580;76381,695989" o:connectangles="0,0,0,0,0,0,0,0,0,0"/>
                </v:shape>
                <v:group id="Gruppieren 37" o:spid="_x0000_s1057" style="position:absolute;left:2887;top:20675;width:3620;height:3620" coordorigin="29050,8963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Gerader Verbinder 38" o:spid="_x0000_s1058" style="position:absolute;visibility:visible;mso-wrap-style:square" from="31332,8963" to="31332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" strokecolor="black [3213]" strokeweight=".5pt">
                    <v:stroke dashstyle="dash" joinstyle="miter"/>
                  </v:line>
                  <v:line id="Gerader Verbinder 39" o:spid="_x0000_s1059" style="position:absolute;rotation:90;visibility:visible;mso-wrap-style:square" from="31336,8964" to="31336,13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" strokecolor="black [3213]" strokeweight=".5pt">
                    <v:stroke dashstyle="dash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0" o:spid="_x0000_s1060" type="#_x0000_t202" style="position:absolute;left:6486;top:21194;width:22124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" filled="f" stroked="f" strokeweight=".5pt">
                  <v:textbox inset="2.01114mm,1.0056mm,2.01114mm,1.0056mm">
                    <w:txbxContent>
                      <w:p w14:paraId="258D5633" w14:textId="77777777" w:rsidR="00856B49" w:rsidRDefault="00856B49" w:rsidP="00856B49">
                        <w:r>
                          <w:t>Ejes giratorios como en la barrera</w:t>
                        </w: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egende: Linie 41" o:spid="_x0000_s1061" type="#_x0000_t47" style="position:absolute;left:33584;top:2762;width:8992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" adj="-13796,51378,-49,9810" fillcolor="white [3212]" strokecolor="black [3213]" strokeweight="1pt">
                  <v:textbox inset="2.01114mm,1.0056mm,2.01114mm,1.0056mm">
                    <w:txbxContent>
                      <w:p w14:paraId="77057E5E" w14:textId="77777777" w:rsidR="00856B49" w:rsidRPr="00493663" w:rsidRDefault="00856B49" w:rsidP="00856B4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Ventosa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14:paraId="7552CBA7" w14:textId="77777777" w:rsidR="001460E3" w:rsidRPr="00856B49" w:rsidRDefault="001460E3">
      <w:pPr>
        <w:rPr>
          <w:rFonts w:ascii="Arial" w:hAnsi="Arial" w:cs="Arial"/>
        </w:rPr>
      </w:pPr>
    </w:p>
    <w:sectPr w:rsidR="001460E3" w:rsidRPr="00856B4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28D49" w14:textId="77777777" w:rsidR="00696CEF" w:rsidRDefault="00696CEF" w:rsidP="00856B49">
      <w:pPr>
        <w:spacing w:after="0"/>
      </w:pPr>
      <w:r>
        <w:separator/>
      </w:r>
    </w:p>
  </w:endnote>
  <w:endnote w:type="continuationSeparator" w:id="0">
    <w:p w14:paraId="41ACEA22" w14:textId="77777777" w:rsidR="00696CEF" w:rsidRDefault="00696CEF" w:rsidP="00856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7E27" w14:textId="77777777" w:rsidR="00856B49" w:rsidRPr="00856B49" w:rsidRDefault="00856B49" w:rsidP="00856B49">
    <w:pPr>
      <w:pStyle w:val="Fuzeile"/>
      <w:tabs>
        <w:tab w:val="left" w:pos="6570"/>
      </w:tabs>
      <w:rPr>
        <w:rFonts w:ascii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856B49">
      <w:rPr>
        <w:rFonts w:ascii="Arial" w:hAnsi="Arial" w:cs="Arial"/>
      </w:rPr>
      <w:fldChar w:fldCharType="begin"/>
    </w:r>
    <w:r w:rsidRPr="00856B49">
      <w:rPr>
        <w:rFonts w:ascii="Arial" w:hAnsi="Arial" w:cs="Arial"/>
      </w:rPr>
      <w:instrText>PAGE   \* MERGEFORMAT</w:instrText>
    </w:r>
    <w:r w:rsidRPr="00856B49">
      <w:rPr>
        <w:rFonts w:ascii="Arial" w:hAnsi="Arial" w:cs="Arial"/>
      </w:rPr>
      <w:fldChar w:fldCharType="separate"/>
    </w:r>
    <w:r w:rsidRPr="00856B49">
      <w:rPr>
        <w:rFonts w:ascii="Arial" w:hAnsi="Arial" w:cs="Arial"/>
      </w:rPr>
      <w:t>3</w:t>
    </w:r>
    <w:r w:rsidRPr="00856B49">
      <w:rPr>
        <w:rFonts w:ascii="Arial" w:hAnsi="Arial" w:cs="Arial"/>
      </w:rPr>
      <w:fldChar w:fldCharType="end"/>
    </w:r>
  </w:p>
  <w:p w14:paraId="4AAF96BA" w14:textId="77777777" w:rsidR="00856B49" w:rsidRPr="00856B49" w:rsidRDefault="00856B49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2648" w14:textId="77777777" w:rsidR="00696CEF" w:rsidRDefault="00696CEF" w:rsidP="00856B49">
      <w:pPr>
        <w:spacing w:after="0"/>
      </w:pPr>
      <w:r>
        <w:separator/>
      </w:r>
    </w:p>
  </w:footnote>
  <w:footnote w:type="continuationSeparator" w:id="0">
    <w:p w14:paraId="0119D845" w14:textId="77777777" w:rsidR="00696CEF" w:rsidRDefault="00696CEF" w:rsidP="00856B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EEE2" w14:textId="77777777" w:rsidR="00856B49" w:rsidRPr="00856B49" w:rsidRDefault="00856B49" w:rsidP="00856B49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198100AB" wp14:editId="050353D3">
          <wp:simplePos x="0" y="0"/>
          <wp:positionH relativeFrom="column">
            <wp:posOffset>1854802</wp:posOffset>
          </wp:positionH>
          <wp:positionV relativeFrom="paragraph">
            <wp:posOffset>221782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Cs w:val="24"/>
      </w:rPr>
      <w:t>Neumática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</w:rPr>
      <w:drawing>
        <wp:inline distT="0" distB="0" distL="0" distR="0" wp14:anchorId="6BB385DD" wp14:editId="612362AC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7B270D" w14:textId="77777777" w:rsidR="00856B49" w:rsidRPr="00856B49" w:rsidRDefault="00856B4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7FC"/>
    <w:multiLevelType w:val="hybridMultilevel"/>
    <w:tmpl w:val="DDEC3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D2C20"/>
    <w:multiLevelType w:val="hybridMultilevel"/>
    <w:tmpl w:val="7DF4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418C9"/>
    <w:multiLevelType w:val="hybridMultilevel"/>
    <w:tmpl w:val="1D500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A52"/>
    <w:multiLevelType w:val="hybridMultilevel"/>
    <w:tmpl w:val="DEB8E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49"/>
    <w:rsid w:val="001460E3"/>
    <w:rsid w:val="004C5265"/>
    <w:rsid w:val="006813AA"/>
    <w:rsid w:val="00696CEF"/>
    <w:rsid w:val="00856B49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A5A4"/>
  <w15:chartTrackingRefBased/>
  <w15:docId w15:val="{E43E3CE6-56EE-415D-AE77-5B252AB5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B4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56B49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qFormat/>
    <w:rsid w:val="00856B49"/>
    <w:pPr>
      <w:spacing w:before="120" w:after="120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56B49"/>
    <w:rPr>
      <w:rFonts w:ascii="Arial" w:eastAsia="Times New Roman" w:hAnsi="Arial" w:cs="Times New Roman"/>
      <w:bCs/>
      <w:sz w:val="32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56B49"/>
    <w:rPr>
      <w:rFonts w:ascii="Arial" w:eastAsia="Times New Roman" w:hAnsi="Arial" w:cs="Times New Roman"/>
      <w:bCs/>
      <w:sz w:val="28"/>
      <w:szCs w:val="16"/>
      <w:lang w:eastAsia="de-DE"/>
    </w:rPr>
  </w:style>
  <w:style w:type="paragraph" w:customStyle="1" w:styleId="Kategorie">
    <w:name w:val="Kategorie"/>
    <w:basedOn w:val="Standard"/>
    <w:next w:val="berschrift1"/>
    <w:rsid w:val="00856B49"/>
    <w:pPr>
      <w:pageBreakBefore/>
      <w:spacing w:before="960" w:after="0"/>
      <w:jc w:val="left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56B49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56B49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B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856B49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56B4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88BBF-3177-4600-BA1A-AC32F055F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C75BF-687B-43E6-AB68-DEEE494AE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16230-30B3-439A-A0C0-10F4FEAC6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Witzelmaier, Felix</dc:creator>
  <cp:keywords/>
  <dc:description/>
  <cp:lastModifiedBy>Mueck, Adrienne</cp:lastModifiedBy>
  <cp:revision>2</cp:revision>
  <dcterms:created xsi:type="dcterms:W3CDTF">2021-02-24T20:51:00Z</dcterms:created>
  <dcterms:modified xsi:type="dcterms:W3CDTF">2021-02-24T20:51:00Z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